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1FA7" w:rsidRDefault="00E32CA2">
      <w:r>
        <w:t>Meeting notes from CJI meeting July 11, 2025</w:t>
      </w:r>
    </w:p>
    <w:p w:rsidR="00E32CA2" w:rsidRDefault="00E32CA2"/>
    <w:p w:rsidR="00E32CA2" w:rsidRDefault="00BD5D63">
      <w:r>
        <w:t>Meeting was called to order by Ross, chair who began with the Serenity Prayer, the Unity with Diversity Policy and Group conscience explanation.</w:t>
      </w:r>
    </w:p>
    <w:p w:rsidR="00BD5D63" w:rsidRDefault="00BD5D63"/>
    <w:p w:rsidR="00920311" w:rsidRDefault="00920311">
      <w:r>
        <w:t>Mikey was asked to read Tradition 7 and the concept of the month</w:t>
      </w:r>
    </w:p>
    <w:p w:rsidR="00920311" w:rsidRDefault="00920311"/>
    <w:p w:rsidR="00920311" w:rsidRDefault="00920311">
      <w:r>
        <w:t xml:space="preserve">Introductions: </w:t>
      </w:r>
      <w:r w:rsidR="003467DB">
        <w:t>8</w:t>
      </w:r>
      <w:r>
        <w:t xml:space="preserve"> participants</w:t>
      </w:r>
    </w:p>
    <w:p w:rsidR="00920311" w:rsidRDefault="00920311">
      <w:r>
        <w:t>Ross, chair</w:t>
      </w:r>
      <w:r w:rsidR="00F318D7">
        <w:t>,</w:t>
      </w:r>
    </w:p>
    <w:p w:rsidR="00F318D7" w:rsidRDefault="00F318D7">
      <w:r>
        <w:t xml:space="preserve">Alex, vice chair, Monday night virtual Freehold </w:t>
      </w:r>
    </w:p>
    <w:p w:rsidR="00F318D7" w:rsidRDefault="00F318D7">
      <w:r>
        <w:t>Babs, Saturday morning Whiting</w:t>
      </w:r>
    </w:p>
    <w:p w:rsidR="00F318D7" w:rsidRDefault="00F318D7">
      <w:r>
        <w:t>MaryBeth, corr. Secretary, Sat. morning Red Bank BB</w:t>
      </w:r>
    </w:p>
    <w:p w:rsidR="00F318D7" w:rsidRDefault="00F318D7">
      <w:r>
        <w:t>Mikey, Monday morning Freehold</w:t>
      </w:r>
    </w:p>
    <w:p w:rsidR="00F318D7" w:rsidRDefault="00F318D7">
      <w:r>
        <w:t>Sima, Sat. morning Cranford</w:t>
      </w:r>
    </w:p>
    <w:p w:rsidR="00F318D7" w:rsidRDefault="00F318D7">
      <w:r>
        <w:t xml:space="preserve">Marty, Sunday </w:t>
      </w:r>
      <w:r w:rsidR="00C634EA">
        <w:t>night</w:t>
      </w:r>
      <w:r>
        <w:t xml:space="preserve"> virtual </w:t>
      </w:r>
      <w:r w:rsidR="00C634EA">
        <w:t>reading &amp; writing</w:t>
      </w:r>
    </w:p>
    <w:p w:rsidR="00C634EA" w:rsidRDefault="00C634EA">
      <w:r>
        <w:t>Lucille, Monday night Asbury Park</w:t>
      </w:r>
    </w:p>
    <w:p w:rsidR="00C634EA" w:rsidRDefault="00C634EA"/>
    <w:p w:rsidR="00C634EA" w:rsidRDefault="00C634EA">
      <w:r>
        <w:t>Quorum consists of 15% of 38 meetings equaling 6 reps and 1 officer: Pres</w:t>
      </w:r>
      <w:r w:rsidR="003467DB">
        <w:t>en</w:t>
      </w:r>
      <w:r>
        <w:t xml:space="preserve">t tonight is 7 reps and 1 officer, </w:t>
      </w:r>
      <w:r w:rsidRPr="00C634EA">
        <w:rPr>
          <w:u w:val="single"/>
        </w:rPr>
        <w:t>quorum met</w:t>
      </w:r>
    </w:p>
    <w:p w:rsidR="00C634EA" w:rsidRDefault="00C634EA"/>
    <w:p w:rsidR="00C634EA" w:rsidRDefault="00C634EA">
      <w:r>
        <w:t xml:space="preserve">June Minutes reviewed: </w:t>
      </w:r>
    </w:p>
    <w:p w:rsidR="00C634EA" w:rsidRDefault="00C634EA">
      <w:r>
        <w:t>Ross made correction, that Alex appears as being elected vice chair for 2 terms, election is for only 1 term.</w:t>
      </w:r>
    </w:p>
    <w:p w:rsidR="00C634EA" w:rsidRDefault="00C634EA">
      <w:r>
        <w:t>Motion made to accept the minutes as amended and seconded, motion passed.</w:t>
      </w:r>
    </w:p>
    <w:p w:rsidR="00CB0333" w:rsidRDefault="00CB0333"/>
    <w:p w:rsidR="00C634EA" w:rsidRDefault="00CB0333">
      <w:r>
        <w:t>Intergroup principles read by Alex</w:t>
      </w:r>
    </w:p>
    <w:p w:rsidR="00C634EA" w:rsidRDefault="00C634EA">
      <w:r>
        <w:t>Strategic goals read by Lucille</w:t>
      </w:r>
    </w:p>
    <w:p w:rsidR="00CB0333" w:rsidRDefault="00CB0333"/>
    <w:p w:rsidR="00CB0333" w:rsidRDefault="00CB0333">
      <w:r>
        <w:rPr>
          <w:u w:val="single"/>
        </w:rPr>
        <w:t>Reports:</w:t>
      </w:r>
    </w:p>
    <w:p w:rsidR="00CB0333" w:rsidRDefault="00CB0333">
      <w:r>
        <w:t xml:space="preserve">Chair: Ross asked if any interest in restoring meeting anniversary announcement. Appears to be interest and Ross asked Marybeth for whatever meeting numbers she has and should get a list by August or soon after. Asked for consensus on restoring pamphlet project/5 min. qualification and there was and next month Sima will do a </w:t>
      </w:r>
      <w:proofErr w:type="gramStart"/>
      <w:r>
        <w:t>5 minute</w:t>
      </w:r>
      <w:proofErr w:type="gramEnd"/>
      <w:r>
        <w:t xml:space="preserve"> qualification</w:t>
      </w:r>
      <w:r w:rsidR="009F0FA5">
        <w:t>.</w:t>
      </w:r>
    </w:p>
    <w:p w:rsidR="009F0FA5" w:rsidRDefault="009F0FA5"/>
    <w:p w:rsidR="009F0FA5" w:rsidRDefault="009F0FA5">
      <w:r>
        <w:t>Vice Chair: At this time Alex had no report</w:t>
      </w:r>
    </w:p>
    <w:p w:rsidR="009F0FA5" w:rsidRDefault="009F0FA5"/>
    <w:p w:rsidR="009F0FA5" w:rsidRDefault="009F0FA5">
      <w:r>
        <w:t>Treasurer: Barbara on vacation and Ross passed on information from Barbara that the 1354.14 PO Box expense was for 5 years. Barbara will be back next month.</w:t>
      </w:r>
    </w:p>
    <w:p w:rsidR="009F0FA5" w:rsidRDefault="009F0FA5"/>
    <w:p w:rsidR="009F0FA5" w:rsidRDefault="009F0FA5">
      <w:r>
        <w:t>Recording Sec.: Joan was not here, so no report given.</w:t>
      </w:r>
    </w:p>
    <w:p w:rsidR="009F0FA5" w:rsidRDefault="009F0FA5"/>
    <w:p w:rsidR="009F0FA5" w:rsidRDefault="009F0FA5">
      <w:r>
        <w:t>Corr. Secretary: MaryBeth reminded to please send meeting changes by email after te</w:t>
      </w:r>
      <w:r w:rsidR="003467DB">
        <w:t>x</w:t>
      </w:r>
      <w:r>
        <w:t>ting to say a meeting change is coming.</w:t>
      </w:r>
    </w:p>
    <w:p w:rsidR="009F0FA5" w:rsidRDefault="009F0FA5"/>
    <w:p w:rsidR="009F0FA5" w:rsidRDefault="009F0FA5">
      <w:r>
        <w:lastRenderedPageBreak/>
        <w:t>Reports, continued</w:t>
      </w:r>
    </w:p>
    <w:p w:rsidR="009F0FA5" w:rsidRDefault="003F5832">
      <w:r>
        <w:t>Phone: Phone report is included in Outreach report but decided to also list report separately. Lucille wi</w:t>
      </w:r>
      <w:r w:rsidR="003467DB">
        <w:t>ll</w:t>
      </w:r>
      <w:r>
        <w:t xml:space="preserve"> ask Joan when corresponding with communications to use the CJI number instead of her personal number.</w:t>
      </w:r>
    </w:p>
    <w:p w:rsidR="003F5832" w:rsidRDefault="003F5832"/>
    <w:p w:rsidR="003F5832" w:rsidRDefault="003F5832">
      <w:r>
        <w:t xml:space="preserve">Website: Webmaster Nick not present but is currently working with past webmaster Alex. Lucille brought up phone bombers but will be discussed in News </w:t>
      </w:r>
      <w:proofErr w:type="gramStart"/>
      <w:r>
        <w:t>From</w:t>
      </w:r>
      <w:proofErr w:type="gramEnd"/>
      <w:r>
        <w:t xml:space="preserve"> Groups.</w:t>
      </w:r>
    </w:p>
    <w:p w:rsidR="00387B91" w:rsidRDefault="00387B91"/>
    <w:p w:rsidR="00387B91" w:rsidRDefault="00387B91">
      <w:r>
        <w:t>Outreach: Lucille thanked our treasurer Barb for sending budget information.</w:t>
      </w:r>
    </w:p>
    <w:p w:rsidR="00387B91" w:rsidRDefault="00387B91">
      <w:r>
        <w:t>Lucille spoke on the current outreach report and this July 2025 report is on our website under Intergroup documents, currently for all to view</w:t>
      </w:r>
      <w:r w:rsidR="00E1251E">
        <w:t xml:space="preserve"> as well as was sent in the July intergroup documents</w:t>
      </w:r>
      <w:r>
        <w:t>. It was requested to add Ma</w:t>
      </w:r>
      <w:r w:rsidR="00E1251E">
        <w:t>r</w:t>
      </w:r>
      <w:r>
        <w:t>y</w:t>
      </w:r>
      <w:r w:rsidR="00E1251E">
        <w:t>B</w:t>
      </w:r>
      <w:r>
        <w:t xml:space="preserve">eth and </w:t>
      </w:r>
      <w:r w:rsidR="00E1251E">
        <w:t>J</w:t>
      </w:r>
      <w:r>
        <w:t>ill P to the agenda under outreach.</w:t>
      </w:r>
    </w:p>
    <w:p w:rsidR="00847C9C" w:rsidRDefault="00847C9C"/>
    <w:p w:rsidR="00847C9C" w:rsidRDefault="00847C9C">
      <w:r>
        <w:t>12 Step Within: Ross asked to be removed from committee and added Babs and Jill P to join Marty and Lusk.</w:t>
      </w:r>
    </w:p>
    <w:p w:rsidR="00387B91" w:rsidRDefault="00387B91"/>
    <w:p w:rsidR="00387B91" w:rsidRDefault="00387B91">
      <w:r>
        <w:t>News from Region: No report, current rep., Lucille.</w:t>
      </w:r>
    </w:p>
    <w:p w:rsidR="00387B91" w:rsidRDefault="00387B91"/>
    <w:p w:rsidR="009F0FA5" w:rsidRDefault="00387B91">
      <w:r>
        <w:t xml:space="preserve">News from World Service Business Conference, current delegates Mike and Sima. Sima’s </w:t>
      </w:r>
      <w:r w:rsidR="00E1251E">
        <w:t xml:space="preserve">2025 WSBC </w:t>
      </w:r>
      <w:r>
        <w:t>report is available on the website</w:t>
      </w:r>
      <w:r w:rsidR="00E1251E">
        <w:t xml:space="preserve"> as well as in the July’s intergroup documents sent out.</w:t>
      </w:r>
      <w:r>
        <w:t xml:space="preserve"> </w:t>
      </w:r>
      <w:r w:rsidR="00E1251E">
        <w:t>Ross complimented Sima on the detail and she noted the report on OA.org was very helpful.</w:t>
      </w:r>
    </w:p>
    <w:p w:rsidR="00E1251E" w:rsidRDefault="00E1251E">
      <w:r>
        <w:t xml:space="preserve">Mikey will give his report on his </w:t>
      </w:r>
      <w:proofErr w:type="spellStart"/>
      <w:r>
        <w:t>sub committee</w:t>
      </w:r>
      <w:proofErr w:type="spellEnd"/>
      <w:r>
        <w:t xml:space="preserve"> “How to Set up a Presentation” in August.</w:t>
      </w:r>
    </w:p>
    <w:p w:rsidR="00CB0333" w:rsidRDefault="00CB0333"/>
    <w:p w:rsidR="00E1251E" w:rsidRDefault="00E1251E">
      <w:r>
        <w:t xml:space="preserve">Bylaws: </w:t>
      </w:r>
      <w:r w:rsidR="00847C9C">
        <w:t>Alex as vice chair has joined Sima on bylaws. Alex believes we are updated and current on the CJI bylaws but will confirm.</w:t>
      </w:r>
    </w:p>
    <w:p w:rsidR="00847C9C" w:rsidRDefault="00847C9C"/>
    <w:p w:rsidR="00847C9C" w:rsidRDefault="00847C9C">
      <w:r>
        <w:t>Insurance: Mikey reported, nothing new. Ross commented that Mike makes a difficult job of furnishing insurance documents on request look easy.</w:t>
      </w:r>
    </w:p>
    <w:p w:rsidR="00847C9C" w:rsidRDefault="00847C9C"/>
    <w:p w:rsidR="00847C9C" w:rsidRDefault="00847C9C">
      <w:r>
        <w:t xml:space="preserve">Nominating: </w:t>
      </w:r>
      <w:r w:rsidR="004A36A5">
        <w:t>Ross asked to be removed from committee and asked for a replacement. Members should be familiar with qualifications and duties included in CJI policy manual and bylaws. Sima asked former member Mikey to join and he agreed. Next month treasurer nominations will begin. Ross commented Barbara is interested in running for a second term.</w:t>
      </w:r>
    </w:p>
    <w:p w:rsidR="004A36A5" w:rsidRDefault="004A36A5"/>
    <w:p w:rsidR="004A36A5" w:rsidRDefault="004A36A5">
      <w:pPr>
        <w:rPr>
          <w:u w:val="single"/>
        </w:rPr>
      </w:pPr>
      <w:r>
        <w:rPr>
          <w:u w:val="single"/>
        </w:rPr>
        <w:t>OA Holidays</w:t>
      </w:r>
    </w:p>
    <w:p w:rsidR="005B55BF" w:rsidRDefault="005B55BF">
      <w:pPr>
        <w:rPr>
          <w:u w:val="single"/>
        </w:rPr>
      </w:pPr>
    </w:p>
    <w:p w:rsidR="004A36A5" w:rsidRDefault="004A36A5">
      <w:r>
        <w:t>Unity Day: Alex replacing Nick. Held last weekend in February and no report at this time.</w:t>
      </w:r>
    </w:p>
    <w:p w:rsidR="004A36A5" w:rsidRDefault="004A36A5">
      <w:r>
        <w:t>Sponsorship Day: Alex attends the meeting and this virtual event will be hosted by all 3 NJ intergroups and held on Aug. 16</w:t>
      </w:r>
      <w:r w:rsidR="005B55BF">
        <w:t xml:space="preserve">; flyer coming soon. There will be 3 speakers commenting on different ways they sponsor. </w:t>
      </w:r>
    </w:p>
    <w:p w:rsidR="005B55BF" w:rsidRPr="004A36A5" w:rsidRDefault="005B55BF">
      <w:r>
        <w:t xml:space="preserve">Ross questioned Alex on the flyer as last year he termed it as AA centric and Alex knew what </w:t>
      </w:r>
      <w:r w:rsidR="003467DB">
        <w:t>he</w:t>
      </w:r>
      <w:r>
        <w:t xml:space="preserve"> meant and </w:t>
      </w:r>
      <w:r w:rsidR="003467DB">
        <w:t xml:space="preserve">will </w:t>
      </w:r>
      <w:r>
        <w:t>be there when the flye</w:t>
      </w:r>
      <w:r w:rsidR="003467DB">
        <w:t>r i</w:t>
      </w:r>
      <w:r>
        <w:t>s discussed.</w:t>
      </w:r>
      <w:r w:rsidR="0012424B">
        <w:t xml:space="preserve"> Also said by Ross it would be nice to see all 3 intergroups OA logos</w:t>
      </w:r>
      <w:r w:rsidR="003467DB">
        <w:t xml:space="preserve"> on the flyer</w:t>
      </w:r>
      <w:r w:rsidR="0012424B">
        <w:t>.</w:t>
      </w:r>
    </w:p>
    <w:p w:rsidR="004A36A5" w:rsidRDefault="004A36A5"/>
    <w:p w:rsidR="005B55BF" w:rsidRDefault="005B55BF">
      <w:r>
        <w:lastRenderedPageBreak/>
        <w:t>12th Step Within Day: Ross misspoke and called it IDEA Day. Committee alternates events live and virtual and this year it is in person and Jackson Friday (Dec. 12) agreed to give their location so to host this special event.</w:t>
      </w:r>
      <w:r w:rsidR="0012424B">
        <w:t xml:space="preserve"> </w:t>
      </w:r>
    </w:p>
    <w:p w:rsidR="0012424B" w:rsidRDefault="0012424B"/>
    <w:p w:rsidR="0012424B" w:rsidRDefault="0012424B">
      <w:r>
        <w:t>IDEA Day: Held in November, no report.</w:t>
      </w:r>
    </w:p>
    <w:p w:rsidR="0012424B" w:rsidRDefault="0012424B"/>
    <w:p w:rsidR="0012424B" w:rsidRDefault="0012424B">
      <w:r w:rsidRPr="0012424B">
        <w:rPr>
          <w:u w:val="single"/>
        </w:rPr>
        <w:t>Old</w:t>
      </w:r>
      <w:r>
        <w:rPr>
          <w:u w:val="single"/>
        </w:rPr>
        <w:t xml:space="preserve"> Business:</w:t>
      </w:r>
      <w:r>
        <w:t xml:space="preserve"> None</w:t>
      </w:r>
    </w:p>
    <w:p w:rsidR="0012424B" w:rsidRDefault="0012424B"/>
    <w:p w:rsidR="0012424B" w:rsidRDefault="0012424B">
      <w:r>
        <w:rPr>
          <w:u w:val="single"/>
        </w:rPr>
        <w:t>New Business:</w:t>
      </w:r>
      <w:r w:rsidRPr="0012424B">
        <w:rPr>
          <w:u w:val="single"/>
        </w:rPr>
        <w:t xml:space="preserve"> </w:t>
      </w:r>
      <w:r w:rsidR="006531D4" w:rsidRPr="006531D4">
        <w:t xml:space="preserve">Sima asked if the </w:t>
      </w:r>
      <w:r w:rsidR="006531D4">
        <w:t xml:space="preserve">currently defunct </w:t>
      </w:r>
      <w:r w:rsidR="006531D4" w:rsidRPr="006531D4">
        <w:t xml:space="preserve">Together We Can </w:t>
      </w:r>
      <w:r w:rsidR="006531D4">
        <w:t>Retreat balance be put back into the overall CJI balance. This will be brought back in August under old business.</w:t>
      </w:r>
    </w:p>
    <w:p w:rsidR="006531D4" w:rsidRDefault="006531D4">
      <w:r>
        <w:t xml:space="preserve">Alex brought up the new chair and vice chair needing to sign signature cards for the bank. </w:t>
      </w:r>
    </w:p>
    <w:p w:rsidR="006531D4" w:rsidRDefault="006531D4">
      <w:r>
        <w:t xml:space="preserve">Ross mentioned a </w:t>
      </w:r>
      <w:proofErr w:type="gramStart"/>
      <w:r>
        <w:t>ways</w:t>
      </w:r>
      <w:proofErr w:type="gramEnd"/>
      <w:r>
        <w:t xml:space="preserve"> and means meeting to discuss budget. </w:t>
      </w:r>
    </w:p>
    <w:p w:rsidR="006531D4" w:rsidRDefault="006531D4">
      <w:r>
        <w:t>Th</w:t>
      </w:r>
      <w:r w:rsidR="003467DB">
        <w:t>i</w:t>
      </w:r>
      <w:r>
        <w:t>s also will be under old business unless consensus is to do it during the treasury report.</w:t>
      </w:r>
    </w:p>
    <w:p w:rsidR="00D87F46" w:rsidRDefault="00D87F46"/>
    <w:p w:rsidR="00D87F46" w:rsidRDefault="00D87F46">
      <w:r>
        <w:t>News From Groups:</w:t>
      </w:r>
    </w:p>
    <w:p w:rsidR="00D87F46" w:rsidRDefault="00D87F46">
      <w:r>
        <w:t>Ross reminded meetings to ask newcomers on how they found O</w:t>
      </w:r>
      <w:r w:rsidR="00E0173C">
        <w:t>A</w:t>
      </w:r>
      <w:r>
        <w:t>. Mike asked meetings to contact him or Lucille on this information so outreach can direct their resources to what is working. Reminder to groups to ask newcomers on how they found OA will be included in “What’s New in Intergroup.”</w:t>
      </w:r>
    </w:p>
    <w:p w:rsidR="00461EC1" w:rsidRDefault="00461EC1"/>
    <w:p w:rsidR="00461EC1" w:rsidRDefault="00461EC1">
      <w:r>
        <w:t>Lucille brought up phone bombers infiltrating the Asbury Park hybrid meeting. Ross suggested to give numbers on request but Lucille said unrealistic as they get different attendees at times.  Ross suggested to ask the “Vision for You” highly attended phone meeting on what they do.</w:t>
      </w:r>
    </w:p>
    <w:p w:rsidR="00D87F46" w:rsidRDefault="00461EC1">
      <w:r>
        <w:t>It was asked if Vision For you was an OA registered meeting and it is. Ross will ask our trustee chair, Bob L if he has any information on this.</w:t>
      </w:r>
    </w:p>
    <w:p w:rsidR="00461EC1" w:rsidRDefault="00461EC1"/>
    <w:p w:rsidR="00461EC1" w:rsidRDefault="00461EC1">
      <w:r>
        <w:t xml:space="preserve">MaryBeth mentioned the Red </w:t>
      </w:r>
      <w:r w:rsidR="003467DB">
        <w:t>B</w:t>
      </w:r>
      <w:r>
        <w:t xml:space="preserve">ank Saturday meeting sometimes have to move to different locations when Church wants their </w:t>
      </w:r>
      <w:r w:rsidR="003467DB">
        <w:t>meeting room</w:t>
      </w:r>
      <w:r>
        <w:t>. Church offered 9:30 time but meeting declined.</w:t>
      </w:r>
      <w:r w:rsidR="006C42D4">
        <w:t xml:space="preserve"> </w:t>
      </w:r>
      <w:r w:rsidR="00E0173C">
        <w:t>W</w:t>
      </w:r>
      <w:r>
        <w:t xml:space="preserve">hen asked to move to a different location on Church property, signs will be posted. </w:t>
      </w:r>
    </w:p>
    <w:p w:rsidR="006C42D4" w:rsidRDefault="006C42D4"/>
    <w:p w:rsidR="006C42D4" w:rsidRDefault="006C42D4">
      <w:r>
        <w:t xml:space="preserve">Ross brought up the practice of “Sad News” announcement being sent when an </w:t>
      </w:r>
      <w:proofErr w:type="spellStart"/>
      <w:r>
        <w:t>OAer</w:t>
      </w:r>
      <w:proofErr w:type="spellEnd"/>
      <w:r>
        <w:t xml:space="preserve"> has passed to the reps. Ross spoke about Karen B a regular to the Jackson meeting till she moved and gave a brief eulogy on this wonderful person.</w:t>
      </w:r>
    </w:p>
    <w:p w:rsidR="006C42D4" w:rsidRDefault="006C42D4"/>
    <w:p w:rsidR="006C42D4" w:rsidRDefault="006C42D4">
      <w:r>
        <w:t xml:space="preserve">General Note: </w:t>
      </w:r>
      <w:r w:rsidR="003467DB">
        <w:t>Statement was r</w:t>
      </w:r>
      <w:r>
        <w:t>ead concerning meeting changes.</w:t>
      </w:r>
    </w:p>
    <w:p w:rsidR="006C42D4" w:rsidRDefault="006C42D4"/>
    <w:p w:rsidR="006C42D4" w:rsidRDefault="006C42D4">
      <w:r>
        <w:t xml:space="preserve">Mike </w:t>
      </w:r>
      <w:r w:rsidR="003467DB">
        <w:t>sai</w:t>
      </w:r>
      <w:r>
        <w:t xml:space="preserve">d the </w:t>
      </w:r>
      <w:r w:rsidR="003467DB">
        <w:t>S</w:t>
      </w:r>
      <w:r>
        <w:t>erenity Prayer and meeting adjourned at 7:47</w:t>
      </w:r>
    </w:p>
    <w:p w:rsidR="006C42D4" w:rsidRDefault="006C42D4">
      <w:r>
        <w:t>Next meeting</w:t>
      </w:r>
      <w:r w:rsidR="00DF65DF">
        <w:t xml:space="preserve"> August 8, 7pm</w:t>
      </w:r>
    </w:p>
    <w:p w:rsidR="00DF65DF" w:rsidRDefault="00DF65DF"/>
    <w:p w:rsidR="00DF65DF" w:rsidRDefault="00DF65DF">
      <w:r>
        <w:t>Yours in Service and Recovery, Ross</w:t>
      </w:r>
    </w:p>
    <w:p w:rsidR="006C42D4" w:rsidRDefault="006C42D4"/>
    <w:p w:rsidR="006C42D4" w:rsidRDefault="006C42D4"/>
    <w:p w:rsidR="00D87F46" w:rsidRPr="006531D4" w:rsidRDefault="00D87F46"/>
    <w:p w:rsidR="0012424B" w:rsidRPr="006531D4" w:rsidRDefault="0012424B"/>
    <w:p w:rsidR="0012424B" w:rsidRPr="006531D4" w:rsidRDefault="0012424B"/>
    <w:p w:rsidR="004A36A5" w:rsidRPr="00CB0333" w:rsidRDefault="004A36A5"/>
    <w:p w:rsidR="00CB0333" w:rsidRPr="00C634EA" w:rsidRDefault="00CB0333"/>
    <w:sectPr w:rsidR="00CB0333" w:rsidRPr="00C634EA" w:rsidSect="00742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CA2"/>
    <w:rsid w:val="0012424B"/>
    <w:rsid w:val="001C1FA7"/>
    <w:rsid w:val="003467DB"/>
    <w:rsid w:val="00387B91"/>
    <w:rsid w:val="003F5832"/>
    <w:rsid w:val="00461EC1"/>
    <w:rsid w:val="004A36A5"/>
    <w:rsid w:val="00553CBF"/>
    <w:rsid w:val="005B55BF"/>
    <w:rsid w:val="006531D4"/>
    <w:rsid w:val="006C42D4"/>
    <w:rsid w:val="007429D4"/>
    <w:rsid w:val="0080036D"/>
    <w:rsid w:val="00847C9C"/>
    <w:rsid w:val="00920311"/>
    <w:rsid w:val="009F0FA5"/>
    <w:rsid w:val="00BD5D63"/>
    <w:rsid w:val="00C634EA"/>
    <w:rsid w:val="00CB0333"/>
    <w:rsid w:val="00CC2ED4"/>
    <w:rsid w:val="00D7437D"/>
    <w:rsid w:val="00D87F46"/>
    <w:rsid w:val="00D94DDB"/>
    <w:rsid w:val="00DF65DF"/>
    <w:rsid w:val="00E0173C"/>
    <w:rsid w:val="00E1251E"/>
    <w:rsid w:val="00E32CA2"/>
    <w:rsid w:val="00E711A9"/>
    <w:rsid w:val="00F3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304FB0"/>
  <w14:defaultImageDpi w14:val="32767"/>
  <w15:chartTrackingRefBased/>
  <w15:docId w15:val="{B9636C83-069B-5C4E-8DCA-1E1970BD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Miano</dc:creator>
  <cp:keywords/>
  <dc:description/>
  <cp:lastModifiedBy>Ross Miano</cp:lastModifiedBy>
  <cp:revision>5</cp:revision>
  <cp:lastPrinted>2025-07-29T19:24:00Z</cp:lastPrinted>
  <dcterms:created xsi:type="dcterms:W3CDTF">2025-07-26T14:47:00Z</dcterms:created>
  <dcterms:modified xsi:type="dcterms:W3CDTF">2025-07-29T21:53:00Z</dcterms:modified>
</cp:coreProperties>
</file>